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59" w:rsidRDefault="00E01459" w:rsidP="00E40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3182587</wp:posOffset>
            </wp:positionH>
            <wp:positionV relativeFrom="paragraph">
              <wp:posOffset>-577586</wp:posOffset>
            </wp:positionV>
            <wp:extent cx="2030681" cy="783771"/>
            <wp:effectExtent l="0" t="0" r="0" b="0"/>
            <wp:wrapNone/>
            <wp:docPr id="3" name="Рисунок 6" descr="https://static.tildacdn.com/tild3333-3237-4662-b135-313636626433/_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3333-3237-4662-b135-313636626433/_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81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4571365</wp:posOffset>
            </wp:positionH>
            <wp:positionV relativeFrom="paragraph">
              <wp:posOffset>-577850</wp:posOffset>
            </wp:positionV>
            <wp:extent cx="728980" cy="735965"/>
            <wp:effectExtent l="19050" t="0" r="0" b="0"/>
            <wp:wrapNone/>
            <wp:docPr id="4" name="Рисунок 1" descr="C:\Users\YOGA\AppData\Local\Microsoft\Windows\INetCache\Content.Word\bigfamily_russia_logo-100-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GA\AppData\Local\Microsoft\Windows\INetCache\Content.Word\bigfamily_russia_logo-100-lit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1638398</wp:posOffset>
            </wp:positionH>
            <wp:positionV relativeFrom="paragraph">
              <wp:posOffset>-541960</wp:posOffset>
            </wp:positionV>
            <wp:extent cx="629648" cy="783771"/>
            <wp:effectExtent l="19050" t="0" r="0" b="0"/>
            <wp:wrapNone/>
            <wp:docPr id="2" name="Рисунок 2" descr="C:\Users\YOGA\AppData\Local\Microsoft\Windows\INetCache\Content.Word\logo фонд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GA\AppData\Local\Microsoft\Windows\INetCache\Content.Word\logo фонд 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8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4CC" w:rsidRPr="00C774F5" w:rsidRDefault="00E404CC" w:rsidP="00E40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b/>
          <w:color w:val="000000"/>
          <w:sz w:val="28"/>
          <w:szCs w:val="28"/>
        </w:rPr>
        <w:t>Форум многодетных семей «Россия, мы – твоя семья!»</w:t>
      </w:r>
    </w:p>
    <w:p w:rsidR="00565CD7" w:rsidRPr="00C774F5" w:rsidRDefault="00565CD7" w:rsidP="00E40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294A" w:rsidRPr="00C774F5" w:rsidRDefault="000F294A" w:rsidP="00D87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D87554" w:rsidRPr="00C774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детей, находящихся в трудной жизненной ситуации, совместно с РОО «Объединение многодетных семей города Москвы» </w:t>
      </w:r>
      <w:r w:rsidR="00D87554" w:rsidRPr="00C774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рамках проекта «Многодетная Россия» в 2023 г</w:t>
      </w:r>
      <w:r w:rsidR="00314945" w:rsidRPr="00C774F5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554" w:rsidRPr="00C774F5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Форум многодетных семей</w:t>
      </w:r>
      <w:r w:rsidR="00314945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«Россия, мы – твоя семья!» (далее – Форум). </w:t>
      </w:r>
    </w:p>
    <w:p w:rsidR="00314945" w:rsidRPr="00C774F5" w:rsidRDefault="00314945" w:rsidP="0031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Форума в 2023 г</w:t>
      </w:r>
      <w:r w:rsidR="00D87554"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оду</w:t>
      </w: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87554" w:rsidRPr="00C774F5" w:rsidRDefault="00D87554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2"/>
          <w:szCs w:val="12"/>
        </w:rPr>
      </w:pPr>
    </w:p>
    <w:p w:rsidR="000F294A" w:rsidRPr="00C774F5" w:rsidRDefault="000F294A" w:rsidP="0031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1) Конкурс лучших практик общественных объединений многодетных семей по</w:t>
      </w:r>
      <w:r w:rsidR="00314945"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 традиционных семейных ценностей «Большая семья – сильная Россия!»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Период и место проведения: 10</w:t>
      </w:r>
      <w:r w:rsidR="008E13B3">
        <w:rPr>
          <w:rFonts w:ascii="Times New Roman" w:hAnsi="Times New Roman" w:cs="Times New Roman"/>
          <w:iCs/>
          <w:color w:val="000000"/>
          <w:sz w:val="28"/>
          <w:szCs w:val="28"/>
        </w:rPr>
        <w:t>.02.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2023</w:t>
      </w:r>
      <w:r w:rsidR="008E13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30.05.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2023, </w:t>
      </w:r>
      <w:proofErr w:type="spellStart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онлайн</w:t>
      </w:r>
      <w:proofErr w:type="spellEnd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сайте проекта.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приглашаются общественные объединения многодетных семей.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Участники присылают на конкурс практики, успешно реализуемые в своем регионе.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По итогам конкурса, лучшие практики дополнят каталог лучших практик</w:t>
      </w:r>
    </w:p>
    <w:p w:rsidR="000F294A" w:rsidRPr="00C774F5" w:rsidRDefault="00B147F9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D87554" w:rsidRPr="00C774F5">
          <w:rPr>
            <w:rStyle w:val="a3"/>
            <w:rFonts w:ascii="Times New Roman" w:hAnsi="Times New Roman" w:cs="Times New Roman"/>
            <w:sz w:val="28"/>
            <w:szCs w:val="28"/>
          </w:rPr>
          <w:t>http://praktikaregion.ru/</w:t>
        </w:r>
      </w:hyperlink>
      <w:r w:rsidR="000F294A" w:rsidRPr="00C77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554" w:rsidRPr="00C774F5" w:rsidRDefault="00D87554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F294A" w:rsidRPr="00C774F5" w:rsidRDefault="000F294A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2) Конкурс «Мы формируем будущее» среди многодетных семей по определению лучших</w:t>
      </w:r>
      <w:r w:rsidR="007805B8"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семейных традиций.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Период и место проведения: 15</w:t>
      </w:r>
      <w:r w:rsidR="008E13B3">
        <w:rPr>
          <w:rFonts w:ascii="Times New Roman" w:hAnsi="Times New Roman" w:cs="Times New Roman"/>
          <w:iCs/>
          <w:color w:val="000000"/>
          <w:sz w:val="28"/>
          <w:szCs w:val="28"/>
        </w:rPr>
        <w:t>.02.2023 – 30.05.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2023, </w:t>
      </w:r>
      <w:proofErr w:type="spellStart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онлайн</w:t>
      </w:r>
      <w:proofErr w:type="spellEnd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сайте проекта.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приглашаются многодетные семьи страны (родители, дети).</w:t>
      </w:r>
    </w:p>
    <w:p w:rsidR="000F294A" w:rsidRPr="00C774F5" w:rsidRDefault="000F294A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Номинации конкурса: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семейные традиции, национальные традиции. Участники присылают на</w:t>
      </w:r>
      <w:r w:rsidR="007805B8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конкурс информацию, иллюстрирующем традиции семьи, в формате видеоролика /</w:t>
      </w:r>
      <w:r w:rsidR="007805B8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4F5">
        <w:rPr>
          <w:rFonts w:ascii="Times New Roman" w:hAnsi="Times New Roman" w:cs="Times New Roman"/>
          <w:color w:val="000000"/>
          <w:sz w:val="28"/>
          <w:szCs w:val="28"/>
        </w:rPr>
        <w:t>рассказа+фото</w:t>
      </w:r>
      <w:proofErr w:type="spellEnd"/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/ проекта-презентации.</w:t>
      </w:r>
    </w:p>
    <w:p w:rsidR="00D87554" w:rsidRPr="00C774F5" w:rsidRDefault="00D87554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F294A" w:rsidRPr="00C774F5" w:rsidRDefault="000F294A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3) Конкурс фотографий «Мы семьи героев» для многодетных семей и общественных</w:t>
      </w:r>
      <w:r w:rsidR="007805B8"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объединений многодетных семей.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Перио</w:t>
      </w:r>
      <w:r w:rsidR="008E13B3">
        <w:rPr>
          <w:rFonts w:ascii="Times New Roman" w:hAnsi="Times New Roman" w:cs="Times New Roman"/>
          <w:iCs/>
          <w:color w:val="000000"/>
          <w:sz w:val="28"/>
          <w:szCs w:val="28"/>
        </w:rPr>
        <w:t>д и место проведения: 24.02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2023</w:t>
      </w:r>
      <w:r w:rsidR="008E13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30.05.</w:t>
      </w:r>
      <w:r w:rsidR="008E13B3"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2023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онлайн</w:t>
      </w:r>
      <w:proofErr w:type="spellEnd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сайте проекта.</w:t>
      </w:r>
    </w:p>
    <w:p w:rsidR="000F294A" w:rsidRPr="00C774F5" w:rsidRDefault="000F294A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приглашаются многодетные семьи страны (родители, дети). Участники</w:t>
      </w:r>
      <w:r w:rsidR="007805B8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присылают на конкурс фото-истории про героев своей семьи.</w:t>
      </w:r>
    </w:p>
    <w:p w:rsidR="000F294A" w:rsidRPr="00C774F5" w:rsidRDefault="000F294A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По итогам конкурса, в июне 2023 г</w:t>
      </w:r>
      <w:r w:rsidR="008E13B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, будет организована фотовыставка </w:t>
      </w:r>
      <w:r w:rsidR="008E13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в парках Москвы, где</w:t>
      </w:r>
      <w:r w:rsidR="007805B8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будут представлены лучшие работы.</w:t>
      </w:r>
    </w:p>
    <w:p w:rsidR="00D87554" w:rsidRPr="00C774F5" w:rsidRDefault="00D87554" w:rsidP="0078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bCs/>
          <w:color w:val="000000"/>
          <w:sz w:val="28"/>
          <w:szCs w:val="28"/>
        </w:rPr>
        <w:t>4) Форум многодетных семей «Россия – мы твоя семья!» в Москве.</w:t>
      </w:r>
    </w:p>
    <w:p w:rsidR="000F294A" w:rsidRPr="00C774F5" w:rsidRDefault="000F294A" w:rsidP="00A3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Формат проведения </w:t>
      </w:r>
      <w:r w:rsidR="002E2D61" w:rsidRPr="00C774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очный формат </w:t>
      </w:r>
      <w:proofErr w:type="gramStart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proofErr w:type="gramEnd"/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Москва, AZIMUT ОЛИМПИК, </w:t>
      </w:r>
      <w:r w:rsidR="002E2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20-21 июня 2023 г</w:t>
      </w:r>
      <w:r w:rsidR="002E2D61">
        <w:rPr>
          <w:rFonts w:ascii="Times New Roman" w:hAnsi="Times New Roman" w:cs="Times New Roman"/>
          <w:iCs/>
          <w:color w:val="000000"/>
          <w:sz w:val="28"/>
          <w:szCs w:val="28"/>
        </w:rPr>
        <w:t>ода</w:t>
      </w:r>
      <w:r w:rsidRPr="00C774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315C1" w:rsidRDefault="000F294A" w:rsidP="008E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Участниками итогового мероприятия (Форум многодетных семей «Россия, мы – твоя семья!»)</w:t>
      </w:r>
      <w:r w:rsidR="007805B8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станут не менее 1000 родителей и детей из многодетных семей</w:t>
      </w:r>
      <w:r w:rsidR="008E13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3B3" w:rsidRPr="008E13B3" w:rsidRDefault="008E13B3" w:rsidP="008E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87554" w:rsidRPr="008E13B3" w:rsidRDefault="000F294A" w:rsidP="008E1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774F5">
        <w:rPr>
          <w:rFonts w:ascii="Times New Roman" w:hAnsi="Times New Roman" w:cs="Times New Roman"/>
          <w:color w:val="000000"/>
          <w:sz w:val="28"/>
          <w:szCs w:val="28"/>
        </w:rPr>
        <w:t>Подробная информация о Форуме многодетных семей «Россия, мы – твоя семья!»</w:t>
      </w:r>
      <w:r w:rsidR="007805B8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>размещена на сайте проекта в информационно-телекоммуникационной сети «Интернет» по</w:t>
      </w:r>
      <w:r w:rsidR="00A315C1"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4F5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hyperlink r:id="rId10" w:history="1">
        <w:r w:rsidR="00D87554" w:rsidRPr="00C774F5">
          <w:rPr>
            <w:rStyle w:val="a3"/>
            <w:rFonts w:ascii="Times New Roman" w:hAnsi="Times New Roman" w:cs="Times New Roman"/>
            <w:sz w:val="28"/>
            <w:szCs w:val="28"/>
          </w:rPr>
          <w:t>https://многодетные-семьи.рф</w:t>
        </w:r>
      </w:hyperlink>
      <w:r w:rsidR="00550296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sectPr w:rsidR="00D87554" w:rsidRPr="008E13B3" w:rsidSect="000F29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FA" w:rsidRDefault="000717FA" w:rsidP="00E01459">
      <w:pPr>
        <w:spacing w:after="0" w:line="240" w:lineRule="auto"/>
      </w:pPr>
      <w:r>
        <w:separator/>
      </w:r>
    </w:p>
  </w:endnote>
  <w:endnote w:type="continuationSeparator" w:id="0">
    <w:p w:rsidR="000717FA" w:rsidRDefault="000717FA" w:rsidP="00E0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FA" w:rsidRDefault="000717FA" w:rsidP="00E01459">
      <w:pPr>
        <w:spacing w:after="0" w:line="240" w:lineRule="auto"/>
      </w:pPr>
      <w:r>
        <w:separator/>
      </w:r>
    </w:p>
  </w:footnote>
  <w:footnote w:type="continuationSeparator" w:id="0">
    <w:p w:rsidR="000717FA" w:rsidRDefault="000717FA" w:rsidP="00E0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94A"/>
    <w:rsid w:val="000717FA"/>
    <w:rsid w:val="000E12D2"/>
    <w:rsid w:val="000F294A"/>
    <w:rsid w:val="002250BA"/>
    <w:rsid w:val="002E2D61"/>
    <w:rsid w:val="00314945"/>
    <w:rsid w:val="0039520E"/>
    <w:rsid w:val="003A2121"/>
    <w:rsid w:val="00550296"/>
    <w:rsid w:val="00565CD7"/>
    <w:rsid w:val="007805B8"/>
    <w:rsid w:val="008E13B3"/>
    <w:rsid w:val="00A315C1"/>
    <w:rsid w:val="00A7264B"/>
    <w:rsid w:val="00B147F9"/>
    <w:rsid w:val="00BA143E"/>
    <w:rsid w:val="00C774F5"/>
    <w:rsid w:val="00D87554"/>
    <w:rsid w:val="00DB60AB"/>
    <w:rsid w:val="00E01459"/>
    <w:rsid w:val="00E404CC"/>
    <w:rsid w:val="00FB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5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755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0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459"/>
  </w:style>
  <w:style w:type="paragraph" w:styleId="a7">
    <w:name w:val="footer"/>
    <w:basedOn w:val="a"/>
    <w:link w:val="a8"/>
    <w:uiPriority w:val="99"/>
    <w:semiHidden/>
    <w:unhideWhenUsed/>
    <w:rsid w:val="00E0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&#1084;&#1085;&#1086;&#1075;&#1086;&#1076;&#1077;&#1090;&#1085;&#1099;&#1077;-&#1089;&#1077;&#1084;&#1100;&#1080;.&#1088;&#1092;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ktik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Shekova_IS</dc:creator>
  <cp:keywords/>
  <dc:description/>
  <cp:lastModifiedBy>Shekova_IS</cp:lastModifiedBy>
  <cp:revision>14</cp:revision>
  <cp:lastPrinted>2023-03-30T08:22:00Z</cp:lastPrinted>
  <dcterms:created xsi:type="dcterms:W3CDTF">2023-03-09T13:42:00Z</dcterms:created>
  <dcterms:modified xsi:type="dcterms:W3CDTF">2023-03-30T08:22:00Z</dcterms:modified>
</cp:coreProperties>
</file>